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F7727">
        <w:rPr>
          <w:rFonts w:ascii="Times New Roman" w:hAnsi="Times New Roman" w:cs="Times New Roman"/>
          <w:sz w:val="24"/>
          <w:szCs w:val="24"/>
        </w:rPr>
        <w:t>0</w:t>
      </w:r>
      <w:r w:rsidR="00C66552">
        <w:rPr>
          <w:rFonts w:ascii="Times New Roman" w:hAnsi="Times New Roman" w:cs="Times New Roman"/>
          <w:sz w:val="24"/>
          <w:szCs w:val="24"/>
        </w:rPr>
        <w:t>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3F7727">
        <w:rPr>
          <w:rFonts w:ascii="Times New Roman" w:hAnsi="Times New Roman" w:cs="Times New Roman"/>
          <w:sz w:val="24"/>
          <w:szCs w:val="24"/>
        </w:rPr>
        <w:t>декабря</w:t>
      </w:r>
      <w:r w:rsidR="00CC10D3" w:rsidRPr="00CC10D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11D5C">
        <w:rPr>
          <w:rFonts w:ascii="Times New Roman" w:hAnsi="Times New Roman" w:cs="Times New Roman"/>
          <w:sz w:val="24"/>
          <w:szCs w:val="24"/>
        </w:rPr>
        <w:t>2</w:t>
      </w:r>
      <w:r w:rsidR="008A51C9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51C9" w:rsidRPr="00C66552" w:rsidRDefault="00211D5C" w:rsidP="008E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66552">
        <w:rPr>
          <w:rFonts w:ascii="Times New Roman" w:hAnsi="Times New Roman" w:cs="Times New Roman"/>
          <w:u w:val="single"/>
        </w:rPr>
        <w:t xml:space="preserve">Проект </w:t>
      </w:r>
      <w:r w:rsidR="00396B3B" w:rsidRPr="00C66552">
        <w:rPr>
          <w:rFonts w:ascii="Times New Roman" w:hAnsi="Times New Roman" w:cs="Times New Roman"/>
          <w:u w:val="single"/>
        </w:rPr>
        <w:t xml:space="preserve">постановления Правительства </w:t>
      </w:r>
      <w:r w:rsidR="00C9663E" w:rsidRPr="00C66552">
        <w:rPr>
          <w:rFonts w:ascii="Times New Roman" w:hAnsi="Times New Roman" w:cs="Times New Roman"/>
          <w:spacing w:val="-4"/>
          <w:u w:val="single"/>
        </w:rPr>
        <w:t xml:space="preserve">Кировской области </w:t>
      </w:r>
      <w:r w:rsidR="0075622F" w:rsidRPr="00C66552">
        <w:rPr>
          <w:rFonts w:ascii="Times New Roman" w:hAnsi="Times New Roman" w:cs="Times New Roman"/>
          <w:spacing w:val="-2"/>
          <w:u w:val="single"/>
        </w:rPr>
        <w:t>«</w:t>
      </w:r>
      <w:r w:rsidR="00C66552" w:rsidRPr="00C66552">
        <w:rPr>
          <w:rFonts w:ascii="Times New Roman" w:hAnsi="Times New Roman"/>
          <w:u w:val="single"/>
        </w:rPr>
        <w:t>Об утверждении Порядка оформления, государственной регистрации и выдачи лицензий на пользование участками недр местного значения на территории Кировской области, признании утратившими силу некоторых постановлений Правительства Кировской области и внесении изменений в постановления Правительства Кировской области от 11.09.2015 № 59/574 и от 04.06.2019 № 289-П</w:t>
      </w:r>
      <w:r w:rsidR="0075622F" w:rsidRPr="00C66552">
        <w:rPr>
          <w:rFonts w:ascii="Times New Roman" w:hAnsi="Times New Roman" w:cs="Times New Roman"/>
          <w:spacing w:val="-2"/>
          <w:u w:val="single"/>
        </w:rPr>
        <w:t>»</w:t>
      </w:r>
    </w:p>
    <w:p w:rsidR="008A51C9" w:rsidRDefault="008A51C9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2B65" w:rsidRPr="008E126A" w:rsidRDefault="00032B65" w:rsidP="008A51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A51C9">
        <w:rPr>
          <w:rFonts w:ascii="Times New Roman" w:hAnsi="Times New Roman" w:cs="Times New Roman"/>
          <w:sz w:val="24"/>
          <w:szCs w:val="24"/>
          <w:u w:val="single"/>
        </w:rPr>
        <w:t>Контактная</w:t>
      </w:r>
      <w:r w:rsidRPr="008E126A">
        <w:rPr>
          <w:rFonts w:ascii="Times New Roman" w:hAnsi="Times New Roman" w:cs="Times New Roman"/>
          <w:u w:val="single"/>
        </w:rPr>
        <w:t xml:space="preserve"> информация: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1C023E" w:rsidRPr="002E48F6" w:rsidRDefault="00303DEA" w:rsidP="002F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C023E"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F1F09">
      <w:headerReference w:type="even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4" w:rsidRDefault="00B36E44" w:rsidP="002425C0">
      <w:pPr>
        <w:spacing w:after="0" w:line="240" w:lineRule="auto"/>
      </w:pPr>
      <w:r>
        <w:separator/>
      </w:r>
    </w:p>
  </w:endnote>
  <w:end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4" w:rsidRDefault="00B36E44" w:rsidP="002425C0">
      <w:pPr>
        <w:spacing w:after="0" w:line="240" w:lineRule="auto"/>
      </w:pPr>
      <w:r>
        <w:separator/>
      </w:r>
    </w:p>
  </w:footnote>
  <w:footnote w:type="continuationSeparator" w:id="1">
    <w:p w:rsidR="00B36E44" w:rsidRDefault="00B36E44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15B95"/>
    <w:rsid w:val="00127D4B"/>
    <w:rsid w:val="0015605D"/>
    <w:rsid w:val="001C023E"/>
    <w:rsid w:val="00211D5C"/>
    <w:rsid w:val="00224D22"/>
    <w:rsid w:val="002274A3"/>
    <w:rsid w:val="002425C0"/>
    <w:rsid w:val="002E48F6"/>
    <w:rsid w:val="002F1F09"/>
    <w:rsid w:val="00303DEA"/>
    <w:rsid w:val="00395981"/>
    <w:rsid w:val="00396B3B"/>
    <w:rsid w:val="003A17C2"/>
    <w:rsid w:val="003B1351"/>
    <w:rsid w:val="003F7727"/>
    <w:rsid w:val="00415004"/>
    <w:rsid w:val="00443CAA"/>
    <w:rsid w:val="00556881"/>
    <w:rsid w:val="00581ADC"/>
    <w:rsid w:val="005C2615"/>
    <w:rsid w:val="00612C0E"/>
    <w:rsid w:val="00635FC6"/>
    <w:rsid w:val="00647605"/>
    <w:rsid w:val="00655EF7"/>
    <w:rsid w:val="00692A02"/>
    <w:rsid w:val="006C03AA"/>
    <w:rsid w:val="006C6E68"/>
    <w:rsid w:val="006D292C"/>
    <w:rsid w:val="006E2C74"/>
    <w:rsid w:val="00706541"/>
    <w:rsid w:val="00746112"/>
    <w:rsid w:val="0075622F"/>
    <w:rsid w:val="00806E14"/>
    <w:rsid w:val="00896DC3"/>
    <w:rsid w:val="008A51C9"/>
    <w:rsid w:val="008E126A"/>
    <w:rsid w:val="009B4ED5"/>
    <w:rsid w:val="00A5568D"/>
    <w:rsid w:val="00A717B2"/>
    <w:rsid w:val="00A71F71"/>
    <w:rsid w:val="00AE5C61"/>
    <w:rsid w:val="00B117CA"/>
    <w:rsid w:val="00B36E44"/>
    <w:rsid w:val="00B6597F"/>
    <w:rsid w:val="00B87207"/>
    <w:rsid w:val="00BA5C06"/>
    <w:rsid w:val="00BB5624"/>
    <w:rsid w:val="00BC7BBC"/>
    <w:rsid w:val="00C11397"/>
    <w:rsid w:val="00C412A3"/>
    <w:rsid w:val="00C66552"/>
    <w:rsid w:val="00C715E6"/>
    <w:rsid w:val="00C9663E"/>
    <w:rsid w:val="00CC10D3"/>
    <w:rsid w:val="00CC4F11"/>
    <w:rsid w:val="00CD3CFA"/>
    <w:rsid w:val="00D52C51"/>
    <w:rsid w:val="00D802D1"/>
    <w:rsid w:val="00DF45C1"/>
    <w:rsid w:val="00E14F8A"/>
    <w:rsid w:val="00E40BF4"/>
    <w:rsid w:val="00E44B43"/>
    <w:rsid w:val="00F355D0"/>
    <w:rsid w:val="00F50C82"/>
    <w:rsid w:val="00F80F65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2019-08-07T12:34:00Z</cp:lastPrinted>
  <dcterms:created xsi:type="dcterms:W3CDTF">2021-04-23T05:28:00Z</dcterms:created>
  <dcterms:modified xsi:type="dcterms:W3CDTF">2022-12-05T10:51:00Z</dcterms:modified>
</cp:coreProperties>
</file>